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F5F7" w14:textId="77777777" w:rsidR="00CE2716" w:rsidRDefault="00CE2716" w:rsidP="00CE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Bible Study Questions for</w:t>
      </w:r>
    </w:p>
    <w:p w14:paraId="7AA8F738" w14:textId="10E6F01C" w:rsidR="00CE2716" w:rsidRDefault="00B10D31" w:rsidP="00CE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12</w:t>
      </w:r>
      <w:r w:rsidR="00CE2716">
        <w:rPr>
          <w:rFonts w:ascii="Times New Roman" w:hAnsi="Times New Roman" w:cs="Times New Roman"/>
          <w:sz w:val="28"/>
          <w:szCs w:val="28"/>
        </w:rPr>
        <w:t>, 201</w:t>
      </w:r>
      <w:r w:rsidR="00980377">
        <w:rPr>
          <w:rFonts w:ascii="Times New Roman" w:hAnsi="Times New Roman" w:cs="Times New Roman"/>
          <w:sz w:val="28"/>
          <w:szCs w:val="28"/>
        </w:rPr>
        <w:t>9</w:t>
      </w:r>
    </w:p>
    <w:p w14:paraId="3F210E2A" w14:textId="77777777" w:rsidR="00CE2716" w:rsidRDefault="00CE2716" w:rsidP="00CE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A2ABC" w14:textId="77777777" w:rsidR="006B7305" w:rsidRDefault="005A5C59" w:rsidP="00B1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10D31" w:rsidRPr="00B10D31">
        <w:rPr>
          <w:rFonts w:ascii="Times New Roman" w:eastAsia="Times New Roman" w:hAnsi="Times New Roman" w:cs="Times New Roman"/>
          <w:sz w:val="28"/>
          <w:szCs w:val="28"/>
        </w:rPr>
        <w:t xml:space="preserve">March 20, 1907. </w:t>
      </w:r>
    </w:p>
    <w:p w14:paraId="73CF570C" w14:textId="3297BAEE" w:rsidR="00B10D31" w:rsidRPr="00B10D31" w:rsidRDefault="006B7305" w:rsidP="00B1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10D31" w:rsidRPr="00B10D31">
        <w:rPr>
          <w:rFonts w:ascii="Times New Roman" w:eastAsia="Times New Roman" w:hAnsi="Times New Roman" w:cs="Times New Roman"/>
          <w:sz w:val="28"/>
          <w:szCs w:val="28"/>
        </w:rPr>
        <w:t>My revelations for 40 years have come through the Scriptures; study them yourselves.</w:t>
      </w:r>
      <w:r w:rsidR="00B10D31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44B53A1" w14:textId="77777777" w:rsidR="00B10D31" w:rsidRPr="00B10D31" w:rsidRDefault="00B10D31" w:rsidP="00B1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4702CC" w14:textId="0A433322" w:rsidR="005A5C59" w:rsidRPr="005A5C59" w:rsidRDefault="00B10D31" w:rsidP="00B1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D31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Pr="004E6EDC">
        <w:rPr>
          <w:rFonts w:ascii="Times New Roman" w:eastAsia="Times New Roman" w:hAnsi="Times New Roman" w:cs="Times New Roman"/>
          <w:i/>
          <w:sz w:val="28"/>
          <w:szCs w:val="28"/>
        </w:rPr>
        <w:t xml:space="preserve">Course </w:t>
      </w:r>
      <w:proofErr w:type="gramStart"/>
      <w:r w:rsidRPr="004E6EDC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gramEnd"/>
      <w:r w:rsidRPr="004E6EDC">
        <w:rPr>
          <w:rFonts w:ascii="Times New Roman" w:eastAsia="Times New Roman" w:hAnsi="Times New Roman" w:cs="Times New Roman"/>
          <w:i/>
          <w:sz w:val="28"/>
          <w:szCs w:val="28"/>
        </w:rPr>
        <w:t xml:space="preserve"> Divinity And General </w:t>
      </w:r>
      <w:proofErr w:type="spellStart"/>
      <w:r w:rsidRPr="004E6EDC">
        <w:rPr>
          <w:rFonts w:ascii="Times New Roman" w:eastAsia="Times New Roman" w:hAnsi="Times New Roman" w:cs="Times New Roman"/>
          <w:i/>
          <w:sz w:val="28"/>
          <w:szCs w:val="28"/>
        </w:rPr>
        <w:t>Collectanea</w:t>
      </w:r>
      <w:proofErr w:type="spellEnd"/>
      <w:r w:rsidRPr="004E6EDC">
        <w:rPr>
          <w:rFonts w:ascii="Times New Roman" w:eastAsia="Times New Roman" w:hAnsi="Times New Roman" w:cs="Times New Roman"/>
          <w:i/>
          <w:sz w:val="28"/>
          <w:szCs w:val="28"/>
        </w:rPr>
        <w:t xml:space="preserve"> (the Blue Book)</w:t>
      </w:r>
      <w:r w:rsidRPr="00B10D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D31">
        <w:rPr>
          <w:rFonts w:ascii="Times New Roman" w:eastAsia="Times New Roman" w:hAnsi="Times New Roman" w:cs="Times New Roman"/>
          <w:sz w:val="28"/>
          <w:szCs w:val="28"/>
        </w:rPr>
        <w:t>by Mary Baker Eddy, page 2</w:t>
      </w:r>
      <w:r>
        <w:rPr>
          <w:rFonts w:ascii="Times New Roman" w:eastAsia="Times New Roman" w:hAnsi="Times New Roman" w:cs="Times New Roman"/>
          <w:sz w:val="28"/>
          <w:szCs w:val="28"/>
        </w:rPr>
        <w:t>6”</w:t>
      </w:r>
    </w:p>
    <w:p w14:paraId="65DA029E" w14:textId="77777777" w:rsidR="00CE2716" w:rsidRDefault="00CE2716" w:rsidP="00CE2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5C22" w14:textId="7D5E9DCE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Topic: </w:t>
      </w:r>
      <w:r w:rsidR="00645915" w:rsidRPr="00645915">
        <w:rPr>
          <w:rFonts w:ascii="Times New Roman" w:hAnsi="Times New Roman" w:cs="Times New Roman"/>
          <w:sz w:val="28"/>
          <w:szCs w:val="28"/>
        </w:rPr>
        <w:t>One Shepherd</w:t>
      </w:r>
    </w:p>
    <w:p w14:paraId="51128467" w14:textId="77777777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E4D97" w14:textId="3DB1AB2D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Moderator:</w:t>
      </w:r>
      <w:r w:rsidR="006D5A78">
        <w:rPr>
          <w:rFonts w:ascii="Times New Roman" w:hAnsi="Times New Roman" w:cs="Times New Roman"/>
          <w:sz w:val="28"/>
          <w:szCs w:val="28"/>
        </w:rPr>
        <w:t xml:space="preserve"> </w:t>
      </w:r>
      <w:r w:rsidR="000B57E2">
        <w:rPr>
          <w:rFonts w:ascii="Times New Roman" w:hAnsi="Times New Roman" w:cs="Times New Roman"/>
          <w:sz w:val="28"/>
          <w:szCs w:val="28"/>
        </w:rPr>
        <w:t xml:space="preserve">Lynda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="005A5C59">
        <w:rPr>
          <w:rFonts w:ascii="Times New Roman" w:hAnsi="Times New Roman" w:cs="Times New Roman"/>
          <w:sz w:val="28"/>
          <w:szCs w:val="28"/>
        </w:rPr>
        <w:t>P</w:t>
      </w:r>
      <w:r w:rsidR="006D5A78">
        <w:rPr>
          <w:rFonts w:ascii="Times New Roman" w:hAnsi="Times New Roman" w:cs="Times New Roman"/>
          <w:sz w:val="28"/>
          <w:szCs w:val="28"/>
        </w:rPr>
        <w:t>A</w:t>
      </w:r>
    </w:p>
    <w:p w14:paraId="78A38274" w14:textId="77777777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24A2A" w14:textId="0CF4C78C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Bible Readings: </w:t>
      </w:r>
      <w:r w:rsidR="00B10D31" w:rsidRPr="00B10D31">
        <w:rPr>
          <w:rFonts w:ascii="Times New Roman" w:hAnsi="Times New Roman" w:cs="Times New Roman"/>
          <w:sz w:val="28"/>
          <w:szCs w:val="28"/>
        </w:rPr>
        <w:t>Ezekiel 34</w:t>
      </w:r>
    </w:p>
    <w:p w14:paraId="2597FA03" w14:textId="77777777" w:rsidR="007537B3" w:rsidRDefault="007537B3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425E5" w14:textId="177808A3" w:rsidR="00CE2716" w:rsidRDefault="00CE2716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</w:t>
      </w:r>
    </w:p>
    <w:p w14:paraId="72F01FB1" w14:textId="77777777" w:rsidR="004E6EDC" w:rsidRDefault="004E6EDC" w:rsidP="00CE2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57401" w14:textId="531FA8E8" w:rsidR="006D14CF" w:rsidRDefault="00B65AAE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4CF" w:rsidRPr="006D14CF">
        <w:t xml:space="preserve"> </w:t>
      </w:r>
      <w:r w:rsidR="006D14CF" w:rsidRPr="006D14CF">
        <w:rPr>
          <w:rFonts w:ascii="Times New Roman" w:hAnsi="Times New Roman" w:cs="Times New Roman"/>
          <w:sz w:val="28"/>
          <w:szCs w:val="28"/>
        </w:rPr>
        <w:t>Who is Ezekiel?</w:t>
      </w:r>
    </w:p>
    <w:p w14:paraId="009FB2A3" w14:textId="0994CF57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2F1F5" w14:textId="19690F92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721C6" w14:textId="77777777" w:rsidR="00C813D6" w:rsidRPr="006D14CF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00ACD" w14:textId="2F8B8B9E" w:rsidR="006D14CF" w:rsidRDefault="006D14CF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EDC">
        <w:rPr>
          <w:rFonts w:ascii="Times New Roman" w:hAnsi="Times New Roman" w:cs="Times New Roman"/>
          <w:sz w:val="28"/>
          <w:szCs w:val="28"/>
        </w:rPr>
        <w:t xml:space="preserve"> </w:t>
      </w:r>
      <w:r w:rsidRPr="006D14CF">
        <w:rPr>
          <w:rFonts w:ascii="Times New Roman" w:hAnsi="Times New Roman" w:cs="Times New Roman"/>
          <w:sz w:val="28"/>
          <w:szCs w:val="28"/>
        </w:rPr>
        <w:t>Who were his contemporaries?</w:t>
      </w:r>
    </w:p>
    <w:p w14:paraId="7949E24D" w14:textId="227BA00E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80B21" w14:textId="5E8FED38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C5D7A" w14:textId="77777777" w:rsidR="00C813D6" w:rsidRPr="006D14CF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B3C67" w14:textId="7C8FB123" w:rsidR="006D14CF" w:rsidRDefault="006D14CF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6EDC">
        <w:rPr>
          <w:rFonts w:ascii="Times New Roman" w:hAnsi="Times New Roman" w:cs="Times New Roman"/>
          <w:sz w:val="28"/>
          <w:szCs w:val="28"/>
        </w:rPr>
        <w:t xml:space="preserve"> </w:t>
      </w:r>
      <w:r w:rsidRPr="006D14CF">
        <w:rPr>
          <w:rFonts w:ascii="Times New Roman" w:hAnsi="Times New Roman" w:cs="Times New Roman"/>
          <w:sz w:val="28"/>
          <w:szCs w:val="28"/>
        </w:rPr>
        <w:t>How did he share God's message to the people?</w:t>
      </w:r>
    </w:p>
    <w:p w14:paraId="688E7297" w14:textId="3BCEF8A0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4EFF0" w14:textId="3A158D8C" w:rsidR="00C813D6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41903" w14:textId="77777777" w:rsidR="00C813D6" w:rsidRPr="006D14CF" w:rsidRDefault="00C813D6" w:rsidP="006D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BB782" w14:textId="00FCB846" w:rsidR="00843349" w:rsidRPr="00CE2716" w:rsidRDefault="001C5D40" w:rsidP="006D14CF">
      <w:pPr>
        <w:spacing w:after="0" w:line="240" w:lineRule="auto"/>
        <w:rPr>
          <w:rStyle w:val="eop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E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14CF" w:rsidRPr="006D14CF">
        <w:rPr>
          <w:rFonts w:ascii="Times New Roman" w:hAnsi="Times New Roman" w:cs="Times New Roman"/>
          <w:sz w:val="28"/>
          <w:szCs w:val="28"/>
        </w:rPr>
        <w:t>What is Ezekiel telling us of the One Shepherd?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CF" w:rsidRPr="006D14CF">
        <w:rPr>
          <w:rFonts w:ascii="Times New Roman" w:hAnsi="Times New Roman" w:cs="Times New Roman"/>
          <w:sz w:val="28"/>
          <w:szCs w:val="28"/>
        </w:rPr>
        <w:t>(Ezekiel 34: 11-31)</w:t>
      </w:r>
    </w:p>
    <w:sectPr w:rsidR="00843349" w:rsidRPr="00CE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B8E"/>
    <w:multiLevelType w:val="multilevel"/>
    <w:tmpl w:val="DE2E39E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upperLetter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E1A269A"/>
    <w:multiLevelType w:val="multilevel"/>
    <w:tmpl w:val="2CE82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49"/>
    <w:rsid w:val="00022F7F"/>
    <w:rsid w:val="00024956"/>
    <w:rsid w:val="000603F1"/>
    <w:rsid w:val="000B57E2"/>
    <w:rsid w:val="000C32AF"/>
    <w:rsid w:val="00103C6D"/>
    <w:rsid w:val="001066C5"/>
    <w:rsid w:val="00144A45"/>
    <w:rsid w:val="001A039B"/>
    <w:rsid w:val="001C5D40"/>
    <w:rsid w:val="0023056B"/>
    <w:rsid w:val="002514A4"/>
    <w:rsid w:val="003E2410"/>
    <w:rsid w:val="004014EE"/>
    <w:rsid w:val="00495C65"/>
    <w:rsid w:val="004B3A21"/>
    <w:rsid w:val="004C7A09"/>
    <w:rsid w:val="004E6EDC"/>
    <w:rsid w:val="00554DA5"/>
    <w:rsid w:val="00594603"/>
    <w:rsid w:val="005A5C59"/>
    <w:rsid w:val="005C6415"/>
    <w:rsid w:val="00645915"/>
    <w:rsid w:val="00651676"/>
    <w:rsid w:val="006B7305"/>
    <w:rsid w:val="006D14CF"/>
    <w:rsid w:val="006D5A78"/>
    <w:rsid w:val="00724168"/>
    <w:rsid w:val="00730270"/>
    <w:rsid w:val="007421A3"/>
    <w:rsid w:val="007423FE"/>
    <w:rsid w:val="007537B3"/>
    <w:rsid w:val="00773DE2"/>
    <w:rsid w:val="007B7B04"/>
    <w:rsid w:val="007C2C61"/>
    <w:rsid w:val="00800122"/>
    <w:rsid w:val="0080181F"/>
    <w:rsid w:val="00827698"/>
    <w:rsid w:val="0083250B"/>
    <w:rsid w:val="00843349"/>
    <w:rsid w:val="0087442D"/>
    <w:rsid w:val="008A4405"/>
    <w:rsid w:val="009452C7"/>
    <w:rsid w:val="00966107"/>
    <w:rsid w:val="00980377"/>
    <w:rsid w:val="00AC2715"/>
    <w:rsid w:val="00AD1528"/>
    <w:rsid w:val="00B10D31"/>
    <w:rsid w:val="00B16DFF"/>
    <w:rsid w:val="00B273CA"/>
    <w:rsid w:val="00B33810"/>
    <w:rsid w:val="00B65AAE"/>
    <w:rsid w:val="00BA22A7"/>
    <w:rsid w:val="00C813D6"/>
    <w:rsid w:val="00CE2716"/>
    <w:rsid w:val="00D10B1F"/>
    <w:rsid w:val="00E33A0E"/>
    <w:rsid w:val="00E53DD1"/>
    <w:rsid w:val="00ED02FC"/>
    <w:rsid w:val="00F02AFA"/>
    <w:rsid w:val="00F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BD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107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83418"/>
  </w:style>
  <w:style w:type="character" w:customStyle="1" w:styleId="eop">
    <w:name w:val="eop"/>
    <w:basedOn w:val="DefaultParagraphFont"/>
    <w:qFormat/>
    <w:rsid w:val="00C83418"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qFormat/>
    <w:rsid w:val="00C83418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E33A0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33A0E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33A0E"/>
  </w:style>
  <w:style w:type="paragraph" w:customStyle="1" w:styleId="gmail-msolistparagraph">
    <w:name w:val="gmail-msolistparagraph"/>
    <w:basedOn w:val="Normal"/>
    <w:rsid w:val="00230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Work</dc:creator>
  <dc:description/>
  <cp:lastModifiedBy>Lynda Work</cp:lastModifiedBy>
  <cp:revision>2</cp:revision>
  <dcterms:created xsi:type="dcterms:W3CDTF">2019-01-07T02:58:00Z</dcterms:created>
  <dcterms:modified xsi:type="dcterms:W3CDTF">2019-01-07T02:58:00Z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